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5A9C" w14:textId="77777777" w:rsidR="00D60DDD" w:rsidRDefault="00D60DDD" w:rsidP="00D60DDD">
      <w:pPr>
        <w:adjustRightInd w:val="0"/>
        <w:snapToGrid w:val="0"/>
        <w:spacing w:line="560" w:lineRule="exact"/>
        <w:ind w:right="640"/>
        <w:rPr>
          <w:rFonts w:ascii="黑体" w:eastAsia="黑体" w:hAnsi="黑体" w:cs="Arial"/>
          <w:sz w:val="32"/>
          <w:szCs w:val="32"/>
        </w:rPr>
      </w:pPr>
      <w:r>
        <w:rPr>
          <w:rFonts w:ascii="黑体" w:eastAsia="黑体" w:hAnsi="黑体" w:cs="Arial" w:hint="eastAsia"/>
          <w:sz w:val="32"/>
          <w:szCs w:val="32"/>
        </w:rPr>
        <w:t>附件：</w:t>
      </w:r>
    </w:p>
    <w:p w14:paraId="7E30DB20" w14:textId="77777777" w:rsidR="00D60DDD" w:rsidRDefault="00D60DDD" w:rsidP="00D60DDD">
      <w:pPr>
        <w:adjustRightInd w:val="0"/>
        <w:snapToGrid w:val="0"/>
        <w:spacing w:after="120" w:line="560" w:lineRule="exact"/>
        <w:jc w:val="center"/>
        <w:rPr>
          <w:rFonts w:ascii="小标宋" w:eastAsia="小标宋" w:hAnsi="Calibri"/>
          <w:sz w:val="40"/>
          <w:szCs w:val="40"/>
        </w:rPr>
      </w:pPr>
      <w:r>
        <w:rPr>
          <w:rFonts w:ascii="小标宋" w:eastAsia="小标宋" w:hint="eastAsia"/>
          <w:sz w:val="40"/>
          <w:szCs w:val="40"/>
        </w:rPr>
        <w:t>2023年北京林业大学“年度人物”申报表</w:t>
      </w:r>
    </w:p>
    <w:tbl>
      <w:tblPr>
        <w:tblW w:w="950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5"/>
        <w:gridCol w:w="1702"/>
        <w:gridCol w:w="864"/>
        <w:gridCol w:w="577"/>
        <w:gridCol w:w="575"/>
        <w:gridCol w:w="1008"/>
        <w:gridCol w:w="1098"/>
        <w:gridCol w:w="1818"/>
      </w:tblGrid>
      <w:tr w:rsidR="00D60DDD" w14:paraId="1DC8003F" w14:textId="77777777" w:rsidTr="000F78A8">
        <w:trPr>
          <w:trHeight w:val="802"/>
          <w:jc w:val="center"/>
        </w:trPr>
        <w:tc>
          <w:tcPr>
            <w:tcW w:w="950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534D44" w14:textId="77777777" w:rsidR="00D60DDD" w:rsidRDefault="00D60DDD" w:rsidP="000F78A8">
            <w:pPr>
              <w:spacing w:line="580" w:lineRule="exact"/>
              <w:rPr>
                <w:rFonts w:ascii="仿宋_GB2312" w:eastAsia="仿宋_GB2312"/>
                <w:b/>
                <w:sz w:val="24"/>
                <w:szCs w:val="24"/>
                <w:u w:val="single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□团队</w:t>
            </w:r>
            <w:r>
              <w:rPr>
                <w:rFonts w:ascii="仿宋_GB2312" w:eastAsia="仿宋_GB2312" w:hint="eastAsia"/>
                <w:b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 xml:space="preserve">                           □个人</w:t>
            </w:r>
            <w:r>
              <w:rPr>
                <w:rFonts w:ascii="仿宋_GB2312" w:eastAsia="仿宋_GB2312" w:hint="eastAsia"/>
                <w:b/>
                <w:sz w:val="24"/>
                <w:szCs w:val="24"/>
                <w:u w:val="single"/>
              </w:rPr>
              <w:t xml:space="preserve">              </w:t>
            </w:r>
          </w:p>
        </w:tc>
      </w:tr>
      <w:tr w:rsidR="00D60DDD" w14:paraId="135472A2" w14:textId="77777777" w:rsidTr="000F78A8">
        <w:trPr>
          <w:trHeight w:val="802"/>
          <w:jc w:val="center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BE42DC" w14:textId="77777777" w:rsidR="00D60DDD" w:rsidRDefault="00D60DDD" w:rsidP="000F78A8">
            <w:pPr>
              <w:spacing w:line="40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C0D2" w14:textId="77777777" w:rsidR="00D60DDD" w:rsidRDefault="00D60DDD" w:rsidP="000F78A8">
            <w:pPr>
              <w:spacing w:line="580" w:lineRule="exact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4D1C66" w14:textId="77777777" w:rsidR="00D60DDD" w:rsidRDefault="00D60DDD" w:rsidP="000F78A8">
            <w:pPr>
              <w:spacing w:line="5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1BF2" w14:textId="77777777" w:rsidR="00D60DDD" w:rsidRDefault="00D60DDD" w:rsidP="000F78A8">
            <w:pPr>
              <w:spacing w:line="580" w:lineRule="exact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407D0CF" w14:textId="77777777" w:rsidR="00D60DDD" w:rsidRDefault="00D60DDD" w:rsidP="000F78A8">
            <w:pPr>
              <w:spacing w:line="5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4A07" w14:textId="77777777" w:rsidR="00D60DDD" w:rsidRDefault="00D60DDD" w:rsidP="000F78A8">
            <w:pPr>
              <w:spacing w:line="580" w:lineRule="exact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8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3EA432" w14:textId="77777777" w:rsidR="00D60DDD" w:rsidRDefault="00D60DDD" w:rsidP="000F78A8">
            <w:pPr>
              <w:spacing w:line="5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（本人免冠</w:t>
            </w:r>
          </w:p>
          <w:p w14:paraId="4C2DC7BD" w14:textId="77777777" w:rsidR="00D60DDD" w:rsidRDefault="00D60DDD" w:rsidP="000F78A8">
            <w:pPr>
              <w:spacing w:line="5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一寸照）</w:t>
            </w:r>
          </w:p>
        </w:tc>
      </w:tr>
      <w:tr w:rsidR="00D60DDD" w14:paraId="0565E9B6" w14:textId="77777777" w:rsidTr="000F78A8">
        <w:trPr>
          <w:trHeight w:val="802"/>
          <w:jc w:val="center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BE6394" w14:textId="77777777" w:rsidR="00D60DDD" w:rsidRDefault="00D60DDD" w:rsidP="000F78A8">
            <w:pPr>
              <w:spacing w:line="5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FD7C" w14:textId="77777777" w:rsidR="00D60DDD" w:rsidRDefault="00D60DDD" w:rsidP="000F78A8">
            <w:pPr>
              <w:spacing w:line="580" w:lineRule="exact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4F33EB" w14:textId="77777777" w:rsidR="00D60DDD" w:rsidRDefault="00D60DDD" w:rsidP="000F78A8">
            <w:pPr>
              <w:spacing w:line="5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AF36" w14:textId="77777777" w:rsidR="00D60DDD" w:rsidRDefault="00D60DDD" w:rsidP="000F78A8">
            <w:pPr>
              <w:spacing w:line="580" w:lineRule="exact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8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599997" w14:textId="77777777" w:rsidR="00D60DDD" w:rsidRDefault="00D60DDD" w:rsidP="000F78A8">
            <w:pPr>
              <w:widowControl/>
              <w:spacing w:beforeAutospacing="1" w:afterAutospacing="1"/>
              <w:jc w:val="left"/>
              <w:rPr>
                <w:rFonts w:ascii="仿宋_GB2312" w:eastAsia="仿宋_GB2312" w:hAnsi="Calibri"/>
                <w:b/>
                <w:sz w:val="24"/>
                <w:szCs w:val="24"/>
              </w:rPr>
            </w:pPr>
          </w:p>
        </w:tc>
      </w:tr>
      <w:tr w:rsidR="00D60DDD" w14:paraId="5CECA264" w14:textId="77777777" w:rsidTr="000F78A8">
        <w:trPr>
          <w:trHeight w:val="802"/>
          <w:jc w:val="center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C392E8" w14:textId="77777777" w:rsidR="00D60DDD" w:rsidRDefault="00D60DDD" w:rsidP="000F78A8">
            <w:pPr>
              <w:spacing w:line="5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所在单位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9311" w14:textId="77777777" w:rsidR="00D60DDD" w:rsidRDefault="00D60DDD" w:rsidP="000F78A8">
            <w:pPr>
              <w:spacing w:line="580" w:lineRule="exact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01C346" w14:textId="77777777" w:rsidR="00D60DDD" w:rsidRDefault="00D60DDD" w:rsidP="000F78A8">
            <w:pPr>
              <w:spacing w:line="5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职务</w:t>
            </w:r>
          </w:p>
        </w:tc>
        <w:tc>
          <w:tcPr>
            <w:tcW w:w="2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34EF" w14:textId="77777777" w:rsidR="00D60DDD" w:rsidRDefault="00D60DDD" w:rsidP="000F78A8">
            <w:pPr>
              <w:spacing w:line="580" w:lineRule="exact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8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D4B33A" w14:textId="77777777" w:rsidR="00D60DDD" w:rsidRDefault="00D60DDD" w:rsidP="000F78A8">
            <w:pPr>
              <w:widowControl/>
              <w:spacing w:beforeAutospacing="1" w:afterAutospacing="1"/>
              <w:jc w:val="left"/>
              <w:rPr>
                <w:rFonts w:ascii="仿宋_GB2312" w:eastAsia="仿宋_GB2312" w:hAnsi="Calibri"/>
                <w:b/>
                <w:sz w:val="24"/>
                <w:szCs w:val="24"/>
              </w:rPr>
            </w:pPr>
          </w:p>
        </w:tc>
      </w:tr>
      <w:tr w:rsidR="00D60DDD" w14:paraId="1B0C0F06" w14:textId="77777777" w:rsidTr="000F78A8">
        <w:trPr>
          <w:trHeight w:val="802"/>
          <w:jc w:val="center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1ECCDC" w14:textId="77777777" w:rsidR="00D60DDD" w:rsidRDefault="00D60DDD" w:rsidP="000F78A8">
            <w:pPr>
              <w:spacing w:line="5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21C3" w14:textId="77777777" w:rsidR="00D60DDD" w:rsidRDefault="00D60DDD" w:rsidP="000F78A8">
            <w:pPr>
              <w:spacing w:line="580" w:lineRule="exact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6A09D5" w14:textId="77777777" w:rsidR="00D60DDD" w:rsidRDefault="00D60DDD" w:rsidP="000F78A8">
            <w:pPr>
              <w:spacing w:line="5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E-mail</w:t>
            </w:r>
          </w:p>
        </w:tc>
        <w:tc>
          <w:tcPr>
            <w:tcW w:w="44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21F8" w14:textId="77777777" w:rsidR="00D60DDD" w:rsidRDefault="00D60DDD" w:rsidP="000F78A8">
            <w:pPr>
              <w:spacing w:line="580" w:lineRule="exact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D60DDD" w14:paraId="2438FF8F" w14:textId="77777777" w:rsidTr="000F78A8">
        <w:trPr>
          <w:cantSplit/>
          <w:trHeight w:val="5650"/>
          <w:jc w:val="center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A90A2F" w14:textId="77777777" w:rsidR="00D60DDD" w:rsidRDefault="00D60DDD" w:rsidP="000F78A8">
            <w:pPr>
              <w:spacing w:before="120" w:after="120" w:line="580" w:lineRule="exact"/>
              <w:ind w:firstLineChars="300" w:firstLine="723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事</w:t>
            </w:r>
          </w:p>
          <w:p w14:paraId="47F87EF8" w14:textId="77777777" w:rsidR="00D60DDD" w:rsidRDefault="00D60DDD" w:rsidP="000F78A8">
            <w:pPr>
              <w:spacing w:before="120" w:after="120" w:line="580" w:lineRule="exact"/>
              <w:ind w:firstLineChars="300" w:firstLine="723"/>
              <w:rPr>
                <w:rFonts w:ascii="仿宋_GB2312" w:eastAsia="仿宋_GB2312"/>
                <w:b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b/>
                <w:sz w:val="24"/>
                <w:szCs w:val="24"/>
              </w:rPr>
              <w:t>迹</w:t>
            </w:r>
            <w:proofErr w:type="gramEnd"/>
          </w:p>
          <w:p w14:paraId="232BDE64" w14:textId="77777777" w:rsidR="00D60DDD" w:rsidRDefault="00D60DDD" w:rsidP="000F78A8">
            <w:pPr>
              <w:spacing w:before="120" w:after="120" w:line="580" w:lineRule="exact"/>
              <w:ind w:firstLineChars="300" w:firstLine="723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简</w:t>
            </w:r>
          </w:p>
          <w:p w14:paraId="64FF6430" w14:textId="77777777" w:rsidR="00D60DDD" w:rsidRDefault="00D60DDD" w:rsidP="000F78A8">
            <w:pPr>
              <w:spacing w:before="120" w:after="120" w:line="580" w:lineRule="exact"/>
              <w:ind w:firstLineChars="300" w:firstLine="723"/>
              <w:rPr>
                <w:rFonts w:ascii="仿宋_GB2312" w:eastAsia="仿宋_GB2312"/>
                <w:b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b/>
                <w:sz w:val="24"/>
                <w:szCs w:val="24"/>
              </w:rPr>
              <w:t>介</w:t>
            </w:r>
            <w:proofErr w:type="gramEnd"/>
          </w:p>
          <w:p w14:paraId="34B378AE" w14:textId="77777777" w:rsidR="00D60DDD" w:rsidRDefault="00D60DDD" w:rsidP="000F78A8">
            <w:pPr>
              <w:spacing w:before="120" w:after="120" w:line="5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（500字以内）</w:t>
            </w:r>
          </w:p>
        </w:tc>
        <w:tc>
          <w:tcPr>
            <w:tcW w:w="764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6C9F" w14:textId="77777777" w:rsidR="00D60DDD" w:rsidRDefault="00D60DDD" w:rsidP="000F78A8">
            <w:pPr>
              <w:spacing w:before="120" w:after="120" w:line="580" w:lineRule="exact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D60DDD" w14:paraId="66F0E58A" w14:textId="77777777" w:rsidTr="000F78A8">
        <w:trPr>
          <w:cantSplit/>
          <w:trHeight w:val="2138"/>
          <w:jc w:val="center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B0C4BA" w14:textId="77777777" w:rsidR="00D60DDD" w:rsidRDefault="00D60DDD" w:rsidP="000F78A8">
            <w:pPr>
              <w:adjustRightInd w:val="0"/>
              <w:snapToGrid w:val="0"/>
              <w:spacing w:line="580" w:lineRule="exact"/>
              <w:ind w:left="113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推荐单位意见</w:t>
            </w:r>
          </w:p>
        </w:tc>
        <w:tc>
          <w:tcPr>
            <w:tcW w:w="764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DAC0" w14:textId="77777777" w:rsidR="00D60DDD" w:rsidRDefault="00D60DDD" w:rsidP="000F78A8">
            <w:pPr>
              <w:adjustRightInd w:val="0"/>
              <w:snapToGrid w:val="0"/>
              <w:ind w:firstLineChars="3350" w:firstLine="7035"/>
              <w:rPr>
                <w:rFonts w:ascii="Calibri"/>
                <w:szCs w:val="21"/>
              </w:rPr>
            </w:pPr>
          </w:p>
          <w:p w14:paraId="0A0FE706" w14:textId="77777777" w:rsidR="00D60DDD" w:rsidRDefault="00D60DDD" w:rsidP="000F78A8">
            <w:pPr>
              <w:adjustRightInd w:val="0"/>
              <w:snapToGrid w:val="0"/>
              <w:ind w:firstLineChars="3350" w:firstLine="6030"/>
              <w:rPr>
                <w:sz w:val="18"/>
                <w:szCs w:val="18"/>
              </w:rPr>
            </w:pPr>
          </w:p>
          <w:p w14:paraId="1F1E7A8B" w14:textId="77777777" w:rsidR="00D60DDD" w:rsidRDefault="00D60DDD" w:rsidP="000F78A8">
            <w:pPr>
              <w:adjustRightInd w:val="0"/>
              <w:snapToGrid w:val="0"/>
              <w:spacing w:line="560" w:lineRule="exact"/>
              <w:ind w:firstLineChars="2450" w:firstLine="5903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（盖章）</w:t>
            </w:r>
          </w:p>
          <w:p w14:paraId="6F4FE429" w14:textId="77777777" w:rsidR="00D60DDD" w:rsidRDefault="00D60DDD" w:rsidP="000F78A8">
            <w:pPr>
              <w:adjustRightInd w:val="0"/>
              <w:snapToGrid w:val="0"/>
              <w:spacing w:line="560" w:lineRule="exact"/>
              <w:ind w:firstLineChars="2300" w:firstLine="5542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年    月    日</w:t>
            </w:r>
          </w:p>
        </w:tc>
      </w:tr>
    </w:tbl>
    <w:p w14:paraId="086EB810" w14:textId="595CB42E" w:rsidR="004D4FFD" w:rsidRPr="00D60DDD" w:rsidRDefault="00D60DDD" w:rsidP="00D60DDD">
      <w:pPr>
        <w:adjustRightInd w:val="0"/>
        <w:snapToGrid w:val="0"/>
        <w:spacing w:line="580" w:lineRule="exact"/>
        <w:ind w:firstLineChars="50" w:firstLine="105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int="eastAsia"/>
        </w:rPr>
        <w:t>*如申报主体是“团体” 本表格个人信息相关内容请填写团队负责人相关信息。</w:t>
      </w:r>
    </w:p>
    <w:sectPr w:rsidR="004D4FFD" w:rsidRPr="00D60D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DDD"/>
    <w:rsid w:val="004D4FFD"/>
    <w:rsid w:val="00D6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61A57"/>
  <w15:chartTrackingRefBased/>
  <w15:docId w15:val="{00205269-ADB4-4901-8337-59D14A24D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DD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2023-12-28T06:53:00Z</dcterms:created>
  <dcterms:modified xsi:type="dcterms:W3CDTF">2023-12-28T06:53:00Z</dcterms:modified>
</cp:coreProperties>
</file>